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8620403c4d4e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Stokke, 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SOMMERSTAD HOLDING AS</w:t>
      </w:r>
    </w:p>
    <w:sectPr>
      <w:headerReference xmlns:r="http://schemas.openxmlformats.org/officeDocument/2006/relationships" w:type="default" r:id="R2414ba9bde5b494d"/>
      <w:footerReference xmlns:r="http://schemas.openxmlformats.org/officeDocument/2006/relationships" w:type="default" r:id="R5adc841fbaf048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SOMMERSTAD HOLDING AS   ·   Org.nr 998 855 152   ·   Bærefjellveien 20A   ·   3160 STOKKE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SOMMERSTAD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14ba9bde5b494d" /><Relationship Type="http://schemas.openxmlformats.org/officeDocument/2006/relationships/footer" Target="/word/footer1.xml" Id="R5adc841fbaf048ff" /></Relationships>
</file>