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3efc389a5942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GOGGEN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GOGGEN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f7307f071c4563"/>
      <w:footerReference xmlns:r="http://schemas.openxmlformats.org/officeDocument/2006/relationships" w:type="default" r:id="R7e80efeb539a42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GOGGEN EIENDOM AS   ·   Org.nr 989 081 144   ·   Rådhusgata 4E, H0701   ·   4306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GOGGEN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f7307f071c4563" /><Relationship Type="http://schemas.openxmlformats.org/officeDocument/2006/relationships/footer" Target="/word/footer1.xml" Id="R7e80efeb539a42bf" /></Relationships>
</file>