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5adf59e72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HJARTDAL OG GRANSHERAD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HJARTDAL OG GRANSHERAD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134967c534697"/>
      <w:footerReference xmlns:r="http://schemas.openxmlformats.org/officeDocument/2006/relationships" w:type="default" r:id="R6eeab2a1f189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HJARTDAL OG GRANSHERAD SPAREBANK   ·   Org.nr 937 893 299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HJARTDAL OG GRANSHERAD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134967c534697" /><Relationship Type="http://schemas.openxmlformats.org/officeDocument/2006/relationships/footer" Target="/word/footer1.xml" Id="R6eeab2a1f1894cef" /></Relationships>
</file>