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498eae894b48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 SVENNING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 SVENNING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4101415bd34fea"/>
      <w:footerReference xmlns:r="http://schemas.openxmlformats.org/officeDocument/2006/relationships" w:type="default" r:id="R082e2deb0fb444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 SVENNING AS   ·   Org.nr 932 183 021   ·   Sivert Nilsens gate 43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 SVENNING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4101415bd34fea" /><Relationship Type="http://schemas.openxmlformats.org/officeDocument/2006/relationships/footer" Target="/word/footer1.xml" Id="R082e2deb0fb44438" /></Relationships>
</file>