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34874b914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ETICK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ETICK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ebcc5622e426a"/>
      <w:footerReference xmlns:r="http://schemas.openxmlformats.org/officeDocument/2006/relationships" w:type="default" r:id="R2bcc57e34e98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ETICK HOLDING AS   ·   Org.nr 925 733 784   ·   Midtre gate 17C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ETICK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ebcc5622e426a" /><Relationship Type="http://schemas.openxmlformats.org/officeDocument/2006/relationships/footer" Target="/word/footer1.xml" Id="R2bcc57e34e984b35" /></Relationships>
</file>