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98c98370e340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HELGELAND 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HELGELAND 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106227edd747c3"/>
      <w:footerReference xmlns:r="http://schemas.openxmlformats.org/officeDocument/2006/relationships" w:type="default" r:id="R48d6b792f60448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HELGELAND KRAFT AS   ·   Org.nr 917 206 813   ·   Industrivegen 7   ·   8657 MOSJØEN   ·   firmapost@helgelandkraft.no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HELGELAND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106227edd747c3" /><Relationship Type="http://schemas.openxmlformats.org/officeDocument/2006/relationships/footer" Target="/word/footer1.xml" Id="R48d6b792f60448d6" /></Relationships>
</file>