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910d618194f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CHILL RETRO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0113f418035145a6"/>
      <w:footerReference xmlns:r="http://schemas.openxmlformats.org/officeDocument/2006/relationships" w:type="default" r:id="R9e61c231bef3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3f418035145a6" /><Relationship Type="http://schemas.openxmlformats.org/officeDocument/2006/relationships/footer" Target="/word/footer1.xml" Id="R9e61c231bef3488e" /></Relationships>
</file>