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e12d920fad49f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Fosnavåg,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 GROUP AS</w:t>
      </w:r>
    </w:p>
    <w:sectPr>
      <w:headerReference xmlns:r="http://schemas.openxmlformats.org/officeDocument/2006/relationships" w:type="default" r:id="Rf72715fd2e2c42c6"/>
      <w:footerReference xmlns:r="http://schemas.openxmlformats.org/officeDocument/2006/relationships" w:type="default" r:id="R2d9b3e5479f24f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 GROUP AS   ·   Org.nr 913 637 607   ·   Rådhusgata 22   ·   6090 FOSNAVÅG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2715fd2e2c42c6" /><Relationship Type="http://schemas.openxmlformats.org/officeDocument/2006/relationships/footer" Target="/word/footer1.xml" Id="R2d9b3e5479f24fc1" /></Relationships>
</file>